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1F847D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CAE6A15" w14:textId="77777777"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289567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1150D8F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CE9D302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7D2D264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59FF1B0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CBB4000" wp14:editId="2692FB92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407E01A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6FC9D306" wp14:editId="2CB17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7066E2C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821592A" w14:textId="77777777" w:rsidR="002946C7" w:rsidRDefault="002946C7"/>
        </w:tc>
        <w:tc>
          <w:tcPr>
            <w:tcW w:w="7541" w:type="dxa"/>
            <w:shd w:val="clear" w:color="auto" w:fill="auto"/>
          </w:tcPr>
          <w:p w14:paraId="42667A19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2F0322F5" wp14:editId="2660E7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E8B98BC" wp14:editId="7C6F500A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38C0EB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15DF81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002C262B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555E97A0" wp14:editId="28EBC9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024EA70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C29C40A" w14:textId="77777777" w:rsidR="002946C7" w:rsidRDefault="002946C7"/>
        </w:tc>
        <w:tc>
          <w:tcPr>
            <w:tcW w:w="7541" w:type="dxa"/>
            <w:shd w:val="clear" w:color="auto" w:fill="auto"/>
          </w:tcPr>
          <w:p w14:paraId="4952A347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788C5E65" wp14:editId="3C0E39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001A64D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E695410" w14:textId="77777777" w:rsidR="002946C7" w:rsidRDefault="002946C7"/>
        </w:tc>
        <w:tc>
          <w:tcPr>
            <w:tcW w:w="7541" w:type="dxa"/>
            <w:shd w:val="clear" w:color="auto" w:fill="auto"/>
          </w:tcPr>
          <w:p w14:paraId="49CAB1F8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8CAA511" wp14:editId="612B2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C33EC9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F9C501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7AB99271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2F078245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75B8BB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E1D53C1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5622DFEA" w14:textId="77777777" w:rsidR="002946C7" w:rsidRDefault="002946C7">
            <w:pPr>
              <w:pStyle w:val="ECVLeftHeading"/>
            </w:pPr>
            <w:r>
              <w:t>POSITION</w:t>
            </w:r>
          </w:p>
          <w:p w14:paraId="12F4F4D1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5A60C37A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37F915" w14:textId="77777777" w:rsidR="002946C7" w:rsidRDefault="002946C7">
            <w:pPr>
              <w:pStyle w:val="ECVNameField"/>
            </w:pPr>
            <w:r>
              <w:t xml:space="preserve">Replace with job applied for / position / preferred job / studies applied for (delete </w:t>
            </w:r>
            <w:proofErr w:type="gramStart"/>
            <w:r>
              <w:t>non relevant</w:t>
            </w:r>
            <w:proofErr w:type="gramEnd"/>
            <w:r>
              <w:t xml:space="preserve"> headings in left column)</w:t>
            </w:r>
          </w:p>
        </w:tc>
      </w:tr>
    </w:tbl>
    <w:p w14:paraId="0E0B092E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F9F79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6BD132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4560C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035B101" wp14:editId="36D45452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53F3ED18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2F0A8939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FDB97D8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65D296A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11CE090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23F0EA6" w14:textId="77777777" w:rsidR="002946C7" w:rsidRDefault="002946C7"/>
        </w:tc>
        <w:tc>
          <w:tcPr>
            <w:tcW w:w="7541" w:type="dxa"/>
            <w:shd w:val="clear" w:color="auto" w:fill="auto"/>
          </w:tcPr>
          <w:p w14:paraId="0821BFF7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5618683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3DF28B" w14:textId="77777777" w:rsidR="002946C7" w:rsidRDefault="002946C7"/>
        </w:tc>
        <w:tc>
          <w:tcPr>
            <w:tcW w:w="7541" w:type="dxa"/>
            <w:shd w:val="clear" w:color="auto" w:fill="auto"/>
          </w:tcPr>
          <w:p w14:paraId="6B8E888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0C7E2DF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1625F8C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35F82A5E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5FB55B0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2466A5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720BA3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353BDC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AB3A948" wp14:editId="2971DA51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26AA2E4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3DE651B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FF7AE0A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6BDC8BBA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06E9441A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415D293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7D9C321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81FA72D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19C552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E01E6FD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1A07358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057C8BD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8131C0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60DB7E9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552257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FD120E2" wp14:editId="64E72E34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02709C3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00CB203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4AE7A25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490C465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92B2D8E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B9EFF46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DB3E37D" w14:textId="77777777" w:rsidR="002946C7" w:rsidRDefault="002946C7">
            <w:pPr>
              <w:pStyle w:val="ECVRightColumn"/>
            </w:pPr>
          </w:p>
        </w:tc>
      </w:tr>
      <w:tr w:rsidR="002946C7" w14:paraId="6394E3D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87F7B79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B0B775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7AEFEE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532A91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05537EB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F600AE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584EEED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CEBA29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C89C59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22D9ED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0F1989" w14:textId="77777777" w:rsidR="002946C7" w:rsidRDefault="002946C7">
            <w:pPr>
              <w:pStyle w:val="ECVRightColumn"/>
            </w:pPr>
          </w:p>
        </w:tc>
      </w:tr>
      <w:tr w:rsidR="002946C7" w14:paraId="06A0D74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F308260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06858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3E42A0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8EA3C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2DF73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71BE5D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0ACE3E6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36F319B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BCEE259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7F22CA1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3CFFF6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34549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9DDEA0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27BB0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FFE76E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5E2E4A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7D932EC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4AF9BE9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FFD2578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024A7380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2758ADE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25D17BA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08641370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7D3DB7BC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31E90E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3BE9704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01B45EA1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7F9F08B9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16AABE4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89F461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F5245AB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02477A7B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0B326D7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1504CCB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168BD0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9EC2AE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659F4E83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2B93D54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0A28D25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011E79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1B40A8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3F8C4513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0342ADC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39EE511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BDCC6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6A9C9E8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3AB387FF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14751CC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0FC339CF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2F13A4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8D6894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7EF1E04F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2037422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7B551EB6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ACBF07E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B882E6C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69AAD9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3E47243" wp14:editId="3E0020FF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CD5EB50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0A6A1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5B14F3A" w14:textId="77777777" w:rsidR="002946C7" w:rsidRDefault="002946C7">
            <w:pPr>
              <w:pStyle w:val="ECVLeftDetails"/>
            </w:pPr>
            <w:r>
              <w:t>Publications</w:t>
            </w:r>
          </w:p>
          <w:p w14:paraId="5E3944F3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56171929" w14:textId="77777777" w:rsidR="002946C7" w:rsidRDefault="002946C7">
            <w:pPr>
              <w:pStyle w:val="ECVLeftDetails"/>
            </w:pPr>
            <w:r>
              <w:t>Projects</w:t>
            </w:r>
          </w:p>
          <w:p w14:paraId="4F2D0F89" w14:textId="77777777" w:rsidR="002946C7" w:rsidRDefault="002946C7">
            <w:pPr>
              <w:pStyle w:val="ECVLeftDetails"/>
            </w:pPr>
            <w:r>
              <w:t>Conferences</w:t>
            </w:r>
          </w:p>
          <w:p w14:paraId="0EB9EC37" w14:textId="77777777" w:rsidR="002946C7" w:rsidRDefault="002946C7">
            <w:pPr>
              <w:pStyle w:val="ECVLeftDetails"/>
            </w:pPr>
            <w:r>
              <w:t>Seminars</w:t>
            </w:r>
          </w:p>
          <w:p w14:paraId="0DA7AD9C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74BBF2EA" w14:textId="77777777" w:rsidR="002946C7" w:rsidRDefault="002946C7">
            <w:pPr>
              <w:pStyle w:val="ECVLeftDetails"/>
            </w:pPr>
            <w:r>
              <w:t>Memberships</w:t>
            </w:r>
          </w:p>
          <w:p w14:paraId="6962F284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13FEA75E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B678CD4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3E92660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1160D930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4B78B43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438ED7E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1B9E77A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9FDDDD5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B342C90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5FEBA5E" wp14:editId="384078EC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96094A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897922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93304AF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54794C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1622683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4105A18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1011DEA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09CD86DB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586C" w14:textId="77777777" w:rsidR="00E6621D" w:rsidRDefault="00E6621D">
      <w:r>
        <w:separator/>
      </w:r>
    </w:p>
  </w:endnote>
  <w:endnote w:type="continuationSeparator" w:id="0">
    <w:p w14:paraId="6BBB7EAA" w14:textId="77777777" w:rsidR="00E6621D" w:rsidRDefault="00E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3717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A096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F481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C83C" w14:textId="77777777" w:rsidR="00E6621D" w:rsidRDefault="00E6621D">
      <w:r>
        <w:separator/>
      </w:r>
    </w:p>
  </w:footnote>
  <w:footnote w:type="continuationSeparator" w:id="0">
    <w:p w14:paraId="45728502" w14:textId="77777777" w:rsidR="00E6621D" w:rsidRDefault="00E6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A2AB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4AAEB3FC" wp14:editId="2B3B99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FB57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87D6E64" wp14:editId="6F00BB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289B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25ED5"/>
    <w:rsid w:val="002946C7"/>
    <w:rsid w:val="00E6621D"/>
    <w:rsid w:val="00EA2C1C"/>
    <w:rsid w:val="00EF2298"/>
    <w:rsid w:val="00F206B9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FEF5C18"/>
  <w15:docId w15:val="{E951A371-28A2-4307-A557-89DA48E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marina diotallevi</cp:lastModifiedBy>
  <cp:revision>2</cp:revision>
  <cp:lastPrinted>1899-12-31T23:00:00Z</cp:lastPrinted>
  <dcterms:created xsi:type="dcterms:W3CDTF">2018-11-07T15:08:00Z</dcterms:created>
  <dcterms:modified xsi:type="dcterms:W3CDTF">2018-11-07T15:08:00Z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